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94" w:type="dxa"/>
        <w:tblLook w:val="04A0" w:firstRow="1" w:lastRow="0" w:firstColumn="1" w:lastColumn="0" w:noHBand="0" w:noVBand="1"/>
      </w:tblPr>
      <w:tblGrid>
        <w:gridCol w:w="750"/>
        <w:gridCol w:w="1376"/>
        <w:gridCol w:w="1558"/>
        <w:gridCol w:w="1457"/>
        <w:gridCol w:w="1401"/>
        <w:gridCol w:w="1888"/>
        <w:gridCol w:w="1374"/>
      </w:tblGrid>
      <w:tr w:rsidR="00B51681" w:rsidRPr="0011648D" w14:paraId="4F3CA5AB" w14:textId="77777777" w:rsidTr="005F6704">
        <w:trPr>
          <w:trHeight w:val="420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2FF8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Raspored sati:  4.A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13F0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Razrednica:  ŽELJKA ČOKOLIĆ</w:t>
            </w:r>
          </w:p>
        </w:tc>
      </w:tr>
      <w:tr w:rsidR="00B51681" w:rsidRPr="0011648D" w14:paraId="01077C5D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75E6" w14:textId="77777777" w:rsidR="00B51681" w:rsidRPr="0011648D" w:rsidRDefault="00B51681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DE28" w14:textId="77777777" w:rsidR="00B51681" w:rsidRPr="0011648D" w:rsidRDefault="00B51681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8A10" w14:textId="77777777" w:rsidR="00B51681" w:rsidRPr="0011648D" w:rsidRDefault="00B51681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4003" w14:textId="77777777" w:rsidR="00B51681" w:rsidRPr="0011648D" w:rsidRDefault="00B51681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6F68" w14:textId="77777777" w:rsidR="00B51681" w:rsidRPr="0011648D" w:rsidRDefault="00B51681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CB17" w14:textId="77777777" w:rsidR="00B51681" w:rsidRPr="0011648D" w:rsidRDefault="00B51681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0D1" w14:textId="77777777" w:rsidR="00B51681" w:rsidRPr="0011648D" w:rsidRDefault="00B51681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B51681" w:rsidRPr="0011648D" w14:paraId="41993126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AA79F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D3C34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B7A23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94769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577EA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60DB9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B51681" w:rsidRPr="0011648D" w14:paraId="40F40653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53F6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DBBB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8D32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7F19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A3F2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47CB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3F829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51681" w:rsidRPr="0011648D" w14:paraId="1F6BA0C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784A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A9C6D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F105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041E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A852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3F30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2CF68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51681" w:rsidRPr="0011648D" w14:paraId="596D2B5D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A2AA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4773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CBA3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0347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BD8B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55FC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923F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51681" w:rsidRPr="0011648D" w14:paraId="60F0CD33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7CA1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1144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434E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ECDD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B8EC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F906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1301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51681" w:rsidRPr="0011648D" w14:paraId="4FC89048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1471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F0A4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A941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0F1D" w14:textId="77777777" w:rsidR="00B51681" w:rsidRPr="00831D3A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7F9C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66BB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CC5B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51681" w:rsidRPr="0011648D" w14:paraId="6C6FC252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F019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ED609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E0C6" w14:textId="77777777" w:rsidR="00B51681" w:rsidRPr="00540308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ED0A" w14:textId="77777777" w:rsidR="00B51681" w:rsidRPr="00540308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5BB1" w14:textId="77777777" w:rsidR="00B51681" w:rsidRPr="00540308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84F1" w14:textId="77777777" w:rsidR="00B51681" w:rsidRPr="00540308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9041D" w14:textId="77777777" w:rsidR="00B51681" w:rsidRPr="00540308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B51681" w:rsidRPr="0011648D" w14:paraId="4672F98B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250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578B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A36FB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F99A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4830" w14:textId="77777777" w:rsidR="00B51681" w:rsidRPr="00936DEA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DOP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5189A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DOD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AA81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INA</w:t>
            </w:r>
          </w:p>
        </w:tc>
      </w:tr>
      <w:tr w:rsidR="00B51681" w:rsidRPr="0011648D" w14:paraId="7A13A082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BCD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93D4C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870A" w14:textId="77777777" w:rsidR="00B51681" w:rsidRPr="00936DEA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8"/>
                <w:szCs w:val="32"/>
                <w:lang w:eastAsia="hr-HR"/>
              </w:rPr>
              <w:t>EJ-62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68358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9259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2FD6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7CD80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</w:tr>
      <w:tr w:rsidR="00B51681" w:rsidRPr="0011648D" w14:paraId="78DF8A16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827A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767D8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CE65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32"/>
                <w:lang w:eastAsia="hr-HR"/>
              </w:rPr>
              <w:t>EJ-62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B529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3AFC6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B2AE6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9AFF2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</w:tr>
      <w:tr w:rsidR="00B51681" w:rsidRPr="0011648D" w14:paraId="5CDF166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7085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61FA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98E7D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BFCA4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71241E"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8185D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7A21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935BA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</w:tr>
      <w:tr w:rsidR="00B51681" w:rsidRPr="0011648D" w14:paraId="25C6742A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6F72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C616C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538F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814C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0D43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9637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 xml:space="preserve">TZK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56B69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249AD">
              <w:rPr>
                <w:rFonts w:eastAsia="Times New Roman" w:cs="Calibri"/>
                <w:lang w:eastAsia="hr-HR"/>
              </w:rPr>
              <w:t>NJEM-izb-61</w:t>
            </w:r>
          </w:p>
        </w:tc>
      </w:tr>
      <w:tr w:rsidR="00B51681" w:rsidRPr="0011648D" w14:paraId="2FCFFEFA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261B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B225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43B91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8"/>
                <w:szCs w:val="32"/>
                <w:lang w:eastAsia="hr-HR"/>
              </w:rPr>
              <w:t>INF-51</w:t>
            </w:r>
            <w:r>
              <w:rPr>
                <w:rFonts w:eastAsia="Times New Roman" w:cs="Calibri"/>
                <w:sz w:val="28"/>
                <w:szCs w:val="32"/>
                <w:lang w:eastAsia="hr-HR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DE28C" w14:textId="77777777" w:rsidR="00B51681" w:rsidRPr="00C22738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8E987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3C3A0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49409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249AD">
              <w:rPr>
                <w:rFonts w:eastAsia="Times New Roman" w:cs="Calibri"/>
                <w:lang w:eastAsia="hr-HR"/>
              </w:rPr>
              <w:t>NJEM-izb-61</w:t>
            </w:r>
          </w:p>
        </w:tc>
      </w:tr>
      <w:tr w:rsidR="00B51681" w:rsidRPr="0011648D" w14:paraId="432B0DE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9143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2AC62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D471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A64E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BB1B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BA32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F03A1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51681" w:rsidRPr="0011648D" w14:paraId="578E8FC1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5B22" w14:textId="77777777" w:rsidR="00B51681" w:rsidRPr="0011648D" w:rsidRDefault="00B51681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24DC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C8E9" w14:textId="77777777" w:rsidR="00B51681" w:rsidRPr="0011648D" w:rsidRDefault="00B51681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8D4D" w14:textId="77777777" w:rsidR="00B51681" w:rsidRPr="0011648D" w:rsidRDefault="00B51681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AA26" w14:textId="77777777" w:rsidR="00B51681" w:rsidRPr="0011648D" w:rsidRDefault="00B51681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5238" w14:textId="77777777" w:rsidR="00B51681" w:rsidRPr="0011648D" w:rsidRDefault="00B51681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CBA" w14:textId="77777777" w:rsidR="00B51681" w:rsidRPr="0011648D" w:rsidRDefault="00B51681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B51681" w:rsidRPr="0011648D" w14:paraId="567CEF3E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DC432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B.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C66E9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4F40E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376C8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0AB41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692DC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B51681" w:rsidRPr="0011648D" w14:paraId="6E21E57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7E4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9B8E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5321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8"/>
                <w:szCs w:val="32"/>
                <w:lang w:eastAsia="hr-HR"/>
              </w:rPr>
              <w:t>EJ-62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E9D6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9036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51673" w14:textId="77777777" w:rsidR="00B51681" w:rsidRPr="006B287F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0168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INA</w:t>
            </w:r>
          </w:p>
        </w:tc>
      </w:tr>
      <w:tr w:rsidR="00B51681" w:rsidRPr="0011648D" w14:paraId="28DD389D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1680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1EC91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35C4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32"/>
                <w:lang w:eastAsia="hr-HR"/>
              </w:rPr>
              <w:t xml:space="preserve">EJ-62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477CB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8D8D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715CB" w14:textId="77777777" w:rsidR="00B51681" w:rsidRPr="006B287F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CFBD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</w:tr>
      <w:tr w:rsidR="00B51681" w:rsidRPr="0011648D" w14:paraId="3E4CDCE4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A64B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66A0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BBFA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33F8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C9C3D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C6C5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06202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</w:tr>
      <w:tr w:rsidR="00B51681" w:rsidRPr="0011648D" w14:paraId="246E341F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DB8A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0643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1CF8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2DC3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 xml:space="preserve">TZK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5940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6A3B3" w14:textId="77777777" w:rsidR="00B51681" w:rsidRPr="00C96081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28"/>
                <w:lang w:eastAsia="hr-HR"/>
              </w:rPr>
            </w:pPr>
            <w:r>
              <w:rPr>
                <w:rFonts w:eastAsia="Times New Roman" w:cs="Calibri"/>
                <w:sz w:val="32"/>
                <w:szCs w:val="28"/>
                <w:lang w:eastAsia="hr-HR"/>
              </w:rPr>
              <w:t>PID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2CD63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</w:tr>
      <w:tr w:rsidR="00B51681" w:rsidRPr="0011648D" w14:paraId="4E8F8D3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4521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E1D9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F1A06" w14:textId="77777777" w:rsidR="00B51681" w:rsidRPr="00936DEA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  <w:r w:rsidRPr="00351176">
              <w:rPr>
                <w:rFonts w:eastAsia="Times New Roman" w:cs="Calibri"/>
                <w:sz w:val="28"/>
                <w:szCs w:val="32"/>
                <w:lang w:eastAsia="hr-HR"/>
              </w:rPr>
              <w:t>INF-51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62A00" w14:textId="77777777" w:rsidR="00B51681" w:rsidRPr="0073491F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2953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4193" w14:textId="77777777" w:rsidR="00B51681" w:rsidRPr="00EB4D9F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77DF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3249AD">
              <w:rPr>
                <w:rFonts w:eastAsia="Times New Roman" w:cs="Calibri"/>
                <w:lang w:eastAsia="hr-HR"/>
              </w:rPr>
              <w:t>NJEM-izb-61</w:t>
            </w:r>
          </w:p>
        </w:tc>
      </w:tr>
      <w:tr w:rsidR="00B51681" w:rsidRPr="0011648D" w14:paraId="6CE1FB5A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48EB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6172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138D7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758E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DOD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0C68B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DOP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D8302" w14:textId="77777777" w:rsidR="00B51681" w:rsidRPr="00EB4D9F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CCA1" w14:textId="77777777" w:rsidR="00B51681" w:rsidRPr="0072784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3249AD">
              <w:rPr>
                <w:rFonts w:eastAsia="Times New Roman" w:cs="Calibri"/>
                <w:lang w:eastAsia="hr-HR"/>
              </w:rPr>
              <w:t>NJEM-izb-61</w:t>
            </w:r>
          </w:p>
        </w:tc>
      </w:tr>
      <w:tr w:rsidR="00B51681" w:rsidRPr="0011648D" w14:paraId="5B1096F3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4BF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B3056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A41FC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4C5E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89A99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15D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E846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51681" w:rsidRPr="0011648D" w14:paraId="6A375AA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A18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A12F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7971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B725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F124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BEBA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73DECF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51681" w:rsidRPr="0011648D" w14:paraId="2C4BCE2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AB80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C459C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5208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C703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8A37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4ECD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E3DAC0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51681" w:rsidRPr="0011648D" w14:paraId="50C4F498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579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A9077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E24C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58DF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45FE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F917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25BCB2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51681" w:rsidRPr="0011648D" w14:paraId="66656D9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55B1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456A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AC62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D9E9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7CDD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ED1F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679901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51681" w:rsidRPr="0011648D" w14:paraId="5CEE9F13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21F9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9468B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0A5A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FFF5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04A3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C89D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EC2259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51681" w:rsidRPr="0011648D" w14:paraId="254E958A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87B9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8ACA9" w14:textId="77777777" w:rsidR="00B51681" w:rsidRPr="0011648D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8ACF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28FA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C960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3774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40CDE" w14:textId="77777777" w:rsidR="00B51681" w:rsidRPr="003A46F9" w:rsidRDefault="00B51681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</w:tbl>
    <w:p w14:paraId="7DFB7FB6" w14:textId="77777777" w:rsidR="00F97151" w:rsidRDefault="00F97151"/>
    <w:sectPr w:rsidR="00F9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81"/>
    <w:rsid w:val="00B51681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AA29"/>
  <w15:chartTrackingRefBased/>
  <w15:docId w15:val="{87F47239-D8BF-4EC8-8FC4-6ECF086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Melita Krstić</cp:lastModifiedBy>
  <cp:revision>1</cp:revision>
  <dcterms:created xsi:type="dcterms:W3CDTF">2023-08-25T17:42:00Z</dcterms:created>
  <dcterms:modified xsi:type="dcterms:W3CDTF">2023-08-25T17:42:00Z</dcterms:modified>
</cp:coreProperties>
</file>